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2A" w:rsidRPr="00577CB2" w:rsidRDefault="004D71FB">
      <w:pPr>
        <w:pStyle w:val="BodyA"/>
        <w:jc w:val="center"/>
        <w:rPr>
          <w:b/>
          <w:bCs/>
          <w:sz w:val="26"/>
          <w:szCs w:val="26"/>
        </w:rPr>
      </w:pPr>
      <w:r w:rsidRPr="00577CB2">
        <w:rPr>
          <w:b/>
          <w:bCs/>
          <w:sz w:val="26"/>
          <w:szCs w:val="26"/>
        </w:rPr>
        <w:t>AGENDA</w:t>
      </w:r>
    </w:p>
    <w:p w:rsidR="00BA652A" w:rsidRPr="00577CB2" w:rsidRDefault="004D71FB">
      <w:pPr>
        <w:pStyle w:val="BodyA"/>
        <w:jc w:val="center"/>
        <w:rPr>
          <w:sz w:val="26"/>
          <w:szCs w:val="26"/>
        </w:rPr>
      </w:pPr>
      <w:r w:rsidRPr="00577CB2">
        <w:rPr>
          <w:sz w:val="26"/>
          <w:szCs w:val="26"/>
        </w:rPr>
        <w:t>JUDICIAL &amp; PUBLIC SAFETY COMMITTEE MEETING</w:t>
      </w:r>
    </w:p>
    <w:p w:rsidR="00BA652A" w:rsidRPr="00577CB2" w:rsidRDefault="004D71FB">
      <w:pPr>
        <w:pStyle w:val="BodyA"/>
        <w:jc w:val="center"/>
        <w:rPr>
          <w:sz w:val="26"/>
          <w:szCs w:val="26"/>
        </w:rPr>
      </w:pPr>
      <w:r w:rsidRPr="00577CB2">
        <w:rPr>
          <w:sz w:val="26"/>
          <w:szCs w:val="26"/>
        </w:rPr>
        <w:t>Iroquois County Courthouse</w:t>
      </w:r>
    </w:p>
    <w:p w:rsidR="00BA652A" w:rsidRPr="00577CB2" w:rsidRDefault="004D71FB">
      <w:pPr>
        <w:pStyle w:val="BodyA"/>
        <w:jc w:val="center"/>
        <w:rPr>
          <w:sz w:val="26"/>
          <w:szCs w:val="26"/>
        </w:rPr>
      </w:pPr>
      <w:r w:rsidRPr="00577CB2">
        <w:rPr>
          <w:sz w:val="26"/>
          <w:szCs w:val="26"/>
        </w:rPr>
        <w:t>550 South 10th Street, Watseka, Illinois</w:t>
      </w:r>
    </w:p>
    <w:p w:rsidR="00BA652A" w:rsidRPr="00577CB2" w:rsidRDefault="00DD0062" w:rsidP="001F015B">
      <w:pPr>
        <w:pStyle w:val="BodyA"/>
        <w:jc w:val="center"/>
        <w:rPr>
          <w:sz w:val="26"/>
          <w:szCs w:val="26"/>
        </w:rPr>
      </w:pPr>
      <w:r w:rsidRPr="00577CB2">
        <w:rPr>
          <w:sz w:val="26"/>
          <w:szCs w:val="26"/>
        </w:rPr>
        <w:t>3</w:t>
      </w:r>
      <w:r w:rsidR="004D71FB" w:rsidRPr="00577CB2">
        <w:rPr>
          <w:sz w:val="26"/>
          <w:szCs w:val="26"/>
        </w:rPr>
        <w:t>:</w:t>
      </w:r>
      <w:r w:rsidRPr="00577CB2">
        <w:rPr>
          <w:sz w:val="26"/>
          <w:szCs w:val="26"/>
        </w:rPr>
        <w:t>00 P</w:t>
      </w:r>
      <w:r w:rsidR="004D71FB" w:rsidRPr="00577CB2">
        <w:rPr>
          <w:sz w:val="26"/>
          <w:szCs w:val="26"/>
        </w:rPr>
        <w:t xml:space="preserve">M, </w:t>
      </w:r>
      <w:r w:rsidR="00D65F23" w:rsidRPr="00577CB2">
        <w:rPr>
          <w:sz w:val="26"/>
          <w:szCs w:val="26"/>
        </w:rPr>
        <w:t>Wednesday</w:t>
      </w:r>
      <w:r w:rsidR="004D71FB" w:rsidRPr="00577CB2">
        <w:rPr>
          <w:sz w:val="26"/>
          <w:szCs w:val="26"/>
        </w:rPr>
        <w:t xml:space="preserve">, </w:t>
      </w:r>
      <w:r w:rsidR="00950175">
        <w:rPr>
          <w:sz w:val="26"/>
          <w:szCs w:val="26"/>
        </w:rPr>
        <w:t>Ju</w:t>
      </w:r>
      <w:r w:rsidR="00FD6E92">
        <w:rPr>
          <w:sz w:val="26"/>
          <w:szCs w:val="26"/>
        </w:rPr>
        <w:t>ly 6</w:t>
      </w:r>
      <w:r w:rsidR="004D71FB" w:rsidRPr="00577CB2">
        <w:rPr>
          <w:sz w:val="26"/>
          <w:szCs w:val="26"/>
        </w:rPr>
        <w:t>, 20</w:t>
      </w:r>
      <w:r w:rsidR="000853E4">
        <w:rPr>
          <w:sz w:val="26"/>
          <w:szCs w:val="26"/>
        </w:rPr>
        <w:t>2</w:t>
      </w:r>
      <w:r w:rsidR="001D7A97">
        <w:rPr>
          <w:sz w:val="26"/>
          <w:szCs w:val="26"/>
        </w:rPr>
        <w:t>2</w:t>
      </w:r>
    </w:p>
    <w:p w:rsidR="00BA652A" w:rsidRPr="00577CB2" w:rsidRDefault="00BA652A">
      <w:pPr>
        <w:pStyle w:val="BodyA"/>
        <w:jc w:val="center"/>
        <w:rPr>
          <w:sz w:val="26"/>
          <w:szCs w:val="26"/>
        </w:rPr>
      </w:pPr>
    </w:p>
    <w:p w:rsidR="00BA652A" w:rsidRPr="00577CB2" w:rsidRDefault="004D71FB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Chairman:</w:t>
      </w:r>
      <w:r w:rsidR="003D61A0" w:rsidRPr="00577CB2">
        <w:rPr>
          <w:sz w:val="26"/>
          <w:szCs w:val="26"/>
        </w:rPr>
        <w:tab/>
        <w:t>Lyle Behrends</w:t>
      </w:r>
      <w:r w:rsidR="00CD75EC" w:rsidRPr="00577CB2">
        <w:rPr>
          <w:sz w:val="26"/>
          <w:szCs w:val="26"/>
        </w:rPr>
        <w:tab/>
      </w:r>
      <w:r w:rsidR="00FE1B25" w:rsidRPr="00577CB2">
        <w:rPr>
          <w:sz w:val="26"/>
          <w:szCs w:val="26"/>
        </w:rPr>
        <w:t xml:space="preserve">                           </w:t>
      </w:r>
      <w:r w:rsidR="003D61A0" w:rsidRPr="00577CB2">
        <w:rPr>
          <w:sz w:val="26"/>
          <w:szCs w:val="26"/>
        </w:rPr>
        <w:t>Vice-Chairman:</w:t>
      </w:r>
      <w:r w:rsidR="003D61A0" w:rsidRPr="00577CB2">
        <w:rPr>
          <w:sz w:val="26"/>
          <w:szCs w:val="26"/>
        </w:rPr>
        <w:tab/>
        <w:t>Paul Ducat</w:t>
      </w:r>
    </w:p>
    <w:p w:rsidR="00BB2808" w:rsidRPr="00577CB2" w:rsidRDefault="00BB2808" w:rsidP="00FE1B25">
      <w:pPr>
        <w:pStyle w:val="BodyA"/>
        <w:jc w:val="both"/>
        <w:rPr>
          <w:sz w:val="26"/>
          <w:szCs w:val="26"/>
        </w:rPr>
      </w:pPr>
    </w:p>
    <w:p w:rsidR="00B359F9" w:rsidRPr="00577CB2" w:rsidRDefault="003D61A0" w:rsidP="00FE1B25">
      <w:pPr>
        <w:pStyle w:val="BodyA"/>
        <w:jc w:val="both"/>
        <w:rPr>
          <w:sz w:val="26"/>
          <w:szCs w:val="26"/>
        </w:rPr>
      </w:pPr>
      <w:r w:rsidRPr="00577CB2">
        <w:rPr>
          <w:sz w:val="26"/>
          <w:szCs w:val="26"/>
        </w:rPr>
        <w:t>Members:</w:t>
      </w:r>
      <w:r w:rsidRPr="00577CB2">
        <w:rPr>
          <w:sz w:val="26"/>
          <w:szCs w:val="26"/>
        </w:rPr>
        <w:tab/>
      </w:r>
      <w:r w:rsidR="00F85C8F">
        <w:rPr>
          <w:sz w:val="26"/>
          <w:szCs w:val="26"/>
        </w:rPr>
        <w:t xml:space="preserve">Laverne Boettcher, </w:t>
      </w:r>
      <w:r w:rsidRPr="00577CB2">
        <w:rPr>
          <w:sz w:val="26"/>
          <w:szCs w:val="26"/>
        </w:rPr>
        <w:t>Chad McGinnis</w:t>
      </w:r>
      <w:bookmarkStart w:id="0" w:name="_GoBack"/>
      <w:bookmarkEnd w:id="0"/>
    </w:p>
    <w:p w:rsidR="00CD75EC" w:rsidRPr="00577CB2" w:rsidRDefault="00CD75EC" w:rsidP="00FE1B25">
      <w:pPr>
        <w:pStyle w:val="BodyA"/>
        <w:jc w:val="both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1.</w:t>
      </w:r>
      <w:r w:rsidRPr="00577CB2">
        <w:rPr>
          <w:sz w:val="26"/>
          <w:szCs w:val="26"/>
        </w:rPr>
        <w:tab/>
        <w:t>Call to Order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2.</w:t>
      </w:r>
      <w:r w:rsidRPr="00577CB2">
        <w:rPr>
          <w:sz w:val="26"/>
          <w:szCs w:val="26"/>
        </w:rPr>
        <w:tab/>
        <w:t>Approve Agenda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3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Public Comment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4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 xml:space="preserve">Sheriff’s Department:  </w:t>
      </w:r>
      <w:r w:rsidR="00246DD4">
        <w:rPr>
          <w:sz w:val="26"/>
          <w:szCs w:val="26"/>
        </w:rPr>
        <w:t>Clint Perzee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5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Coroner’s Office:  Bill Cheatum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596007" w:rsidRDefault="002E2467" w:rsidP="00596007">
      <w:pPr>
        <w:pStyle w:val="BodyA"/>
        <w:rPr>
          <w:sz w:val="26"/>
          <w:szCs w:val="26"/>
        </w:rPr>
      </w:pPr>
      <w:r>
        <w:rPr>
          <w:sz w:val="26"/>
          <w:szCs w:val="26"/>
        </w:rPr>
        <w:t>6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Probation Department:  Barb King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7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 xml:space="preserve">Judiciary:  Judge </w:t>
      </w:r>
      <w:r w:rsidR="002E199B">
        <w:rPr>
          <w:sz w:val="26"/>
          <w:szCs w:val="26"/>
        </w:rPr>
        <w:t>Mike Sabol</w:t>
      </w:r>
      <w:r w:rsidR="003E21F5" w:rsidRPr="00577CB2">
        <w:rPr>
          <w:sz w:val="26"/>
          <w:szCs w:val="26"/>
        </w:rPr>
        <w:t xml:space="preserve"> &amp; Judge </w:t>
      </w:r>
      <w:r w:rsidR="002E199B">
        <w:rPr>
          <w:sz w:val="26"/>
          <w:szCs w:val="26"/>
        </w:rPr>
        <w:t>Kara Bartucci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8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States Attorney:  Jim Devine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9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Circuit Clerk:  Lisa Hines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036039" w:rsidRDefault="003E21F5" w:rsidP="008A17E2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2E2467">
        <w:rPr>
          <w:sz w:val="26"/>
          <w:szCs w:val="26"/>
        </w:rPr>
        <w:t>0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</w:r>
      <w:r w:rsidR="00E4664A">
        <w:rPr>
          <w:sz w:val="26"/>
          <w:szCs w:val="26"/>
        </w:rPr>
        <w:t>ETS</w:t>
      </w:r>
      <w:r w:rsidRPr="00577CB2">
        <w:rPr>
          <w:sz w:val="26"/>
          <w:szCs w:val="26"/>
        </w:rPr>
        <w:t xml:space="preserve"> Director:  </w:t>
      </w:r>
      <w:r w:rsidR="009B4307" w:rsidRPr="00577CB2">
        <w:rPr>
          <w:sz w:val="26"/>
          <w:szCs w:val="26"/>
        </w:rPr>
        <w:t>Eric Raymond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1A6E1D">
        <w:rPr>
          <w:sz w:val="26"/>
          <w:szCs w:val="26"/>
        </w:rPr>
        <w:t>1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>Old Business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1A6E1D">
        <w:rPr>
          <w:sz w:val="26"/>
          <w:szCs w:val="26"/>
        </w:rPr>
        <w:t>2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>New Business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1A6E1D">
        <w:rPr>
          <w:sz w:val="26"/>
          <w:szCs w:val="26"/>
        </w:rPr>
        <w:t>3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>Approve Claims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1A6E1D">
        <w:rPr>
          <w:sz w:val="26"/>
          <w:szCs w:val="26"/>
        </w:rPr>
        <w:t>4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>Adjournment</w:t>
      </w:r>
    </w:p>
    <w:sectPr w:rsidR="003E21F5" w:rsidRPr="00577CB2" w:rsidSect="00577CB2">
      <w:headerReference w:type="default" r:id="rId7"/>
      <w:footerReference w:type="default" r:id="rId8"/>
      <w:pgSz w:w="12240" w:h="15840"/>
      <w:pgMar w:top="720" w:right="144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2A" w:rsidRDefault="00BA652A" w:rsidP="00BA652A">
      <w:r>
        <w:separator/>
      </w:r>
    </w:p>
  </w:endnote>
  <w:endnote w:type="continuationSeparator" w:id="0">
    <w:p w:rsidR="00BA652A" w:rsidRDefault="00BA652A" w:rsidP="00BA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2A" w:rsidRDefault="00BA652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2A" w:rsidRDefault="00BA652A" w:rsidP="00BA652A">
      <w:r>
        <w:separator/>
      </w:r>
    </w:p>
  </w:footnote>
  <w:footnote w:type="continuationSeparator" w:id="0">
    <w:p w:rsidR="00BA652A" w:rsidRDefault="00BA652A" w:rsidP="00BA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2A" w:rsidRDefault="00BA652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56A"/>
    <w:multiLevelType w:val="hybridMultilevel"/>
    <w:tmpl w:val="D9E6F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F094A"/>
    <w:multiLevelType w:val="hybridMultilevel"/>
    <w:tmpl w:val="2E04D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DA473C"/>
    <w:multiLevelType w:val="hybridMultilevel"/>
    <w:tmpl w:val="1BD4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7B25"/>
    <w:multiLevelType w:val="hybridMultilevel"/>
    <w:tmpl w:val="03D08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927486"/>
    <w:multiLevelType w:val="hybridMultilevel"/>
    <w:tmpl w:val="F1723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05354E"/>
    <w:multiLevelType w:val="hybridMultilevel"/>
    <w:tmpl w:val="4B206C58"/>
    <w:numStyleLink w:val="ImportedStyle1"/>
  </w:abstractNum>
  <w:abstractNum w:abstractNumId="6" w15:restartNumberingAfterBreak="0">
    <w:nsid w:val="7294770D"/>
    <w:multiLevelType w:val="hybridMultilevel"/>
    <w:tmpl w:val="1ACC54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7832217"/>
    <w:multiLevelType w:val="hybridMultilevel"/>
    <w:tmpl w:val="F4C4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67250"/>
    <w:multiLevelType w:val="hybridMultilevel"/>
    <w:tmpl w:val="4B206C58"/>
    <w:styleLink w:val="ImportedStyle1"/>
    <w:lvl w:ilvl="0" w:tplc="D9A4F56E">
      <w:start w:val="1"/>
      <w:numFmt w:val="decimal"/>
      <w:lvlText w:val="%1."/>
      <w:lvlJc w:val="left"/>
      <w:pPr>
        <w:tabs>
          <w:tab w:val="left" w:pos="458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62BC5A">
      <w:start w:val="1"/>
      <w:numFmt w:val="decimal"/>
      <w:lvlText w:val="%2."/>
      <w:lvlJc w:val="left"/>
      <w:pPr>
        <w:tabs>
          <w:tab w:val="left" w:pos="458"/>
        </w:tabs>
        <w:ind w:left="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E896D8">
      <w:start w:val="1"/>
      <w:numFmt w:val="decimal"/>
      <w:lvlText w:val="%3."/>
      <w:lvlJc w:val="left"/>
      <w:pPr>
        <w:tabs>
          <w:tab w:val="left" w:pos="458"/>
        </w:tabs>
        <w:ind w:left="11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30DD68">
      <w:start w:val="1"/>
      <w:numFmt w:val="decimal"/>
      <w:lvlText w:val="%4."/>
      <w:lvlJc w:val="left"/>
      <w:pPr>
        <w:tabs>
          <w:tab w:val="left" w:pos="458"/>
        </w:tabs>
        <w:ind w:left="15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FD4E">
      <w:start w:val="1"/>
      <w:numFmt w:val="decimal"/>
      <w:lvlText w:val="%5."/>
      <w:lvlJc w:val="left"/>
      <w:pPr>
        <w:tabs>
          <w:tab w:val="left" w:pos="458"/>
        </w:tabs>
        <w:ind w:left="18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7E3DA0">
      <w:start w:val="1"/>
      <w:numFmt w:val="decimal"/>
      <w:lvlText w:val="%6."/>
      <w:lvlJc w:val="left"/>
      <w:pPr>
        <w:tabs>
          <w:tab w:val="left" w:pos="458"/>
        </w:tabs>
        <w:ind w:left="22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365BC8">
      <w:start w:val="1"/>
      <w:numFmt w:val="decimal"/>
      <w:lvlText w:val="%7."/>
      <w:lvlJc w:val="left"/>
      <w:pPr>
        <w:tabs>
          <w:tab w:val="left" w:pos="458"/>
        </w:tabs>
        <w:ind w:left="25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6868A">
      <w:start w:val="1"/>
      <w:numFmt w:val="decimal"/>
      <w:lvlText w:val="%8."/>
      <w:lvlJc w:val="left"/>
      <w:pPr>
        <w:tabs>
          <w:tab w:val="left" w:pos="458"/>
        </w:tabs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09FD0">
      <w:start w:val="1"/>
      <w:numFmt w:val="decimal"/>
      <w:lvlText w:val="%9."/>
      <w:lvlJc w:val="left"/>
      <w:pPr>
        <w:tabs>
          <w:tab w:val="left" w:pos="458"/>
        </w:tabs>
        <w:ind w:left="33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ED05167"/>
    <w:multiLevelType w:val="hybridMultilevel"/>
    <w:tmpl w:val="3D52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C3972"/>
    <w:multiLevelType w:val="hybridMultilevel"/>
    <w:tmpl w:val="1EAA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2A"/>
    <w:rsid w:val="00004329"/>
    <w:rsid w:val="00036039"/>
    <w:rsid w:val="0003721B"/>
    <w:rsid w:val="000639A1"/>
    <w:rsid w:val="000853E4"/>
    <w:rsid w:val="000919D3"/>
    <w:rsid w:val="00093AF9"/>
    <w:rsid w:val="000951E9"/>
    <w:rsid w:val="000A34A1"/>
    <w:rsid w:val="000D5C29"/>
    <w:rsid w:val="000F5083"/>
    <w:rsid w:val="001136DF"/>
    <w:rsid w:val="0014049D"/>
    <w:rsid w:val="00143A2B"/>
    <w:rsid w:val="001444E6"/>
    <w:rsid w:val="00186FA1"/>
    <w:rsid w:val="0018765D"/>
    <w:rsid w:val="001A6E1D"/>
    <w:rsid w:val="001B662A"/>
    <w:rsid w:val="001D432C"/>
    <w:rsid w:val="001D6078"/>
    <w:rsid w:val="001D7A97"/>
    <w:rsid w:val="001F015B"/>
    <w:rsid w:val="001F447E"/>
    <w:rsid w:val="001F4778"/>
    <w:rsid w:val="00213E60"/>
    <w:rsid w:val="00246DD4"/>
    <w:rsid w:val="00253DC2"/>
    <w:rsid w:val="00255E8A"/>
    <w:rsid w:val="002B44D5"/>
    <w:rsid w:val="002B7488"/>
    <w:rsid w:val="002C73EE"/>
    <w:rsid w:val="002E199B"/>
    <w:rsid w:val="002E2467"/>
    <w:rsid w:val="002F22BF"/>
    <w:rsid w:val="00374EA9"/>
    <w:rsid w:val="003D33B6"/>
    <w:rsid w:val="003D61A0"/>
    <w:rsid w:val="003E21F5"/>
    <w:rsid w:val="00415EC4"/>
    <w:rsid w:val="00427987"/>
    <w:rsid w:val="00437F52"/>
    <w:rsid w:val="004554D2"/>
    <w:rsid w:val="004707F4"/>
    <w:rsid w:val="00471A97"/>
    <w:rsid w:val="00484BCC"/>
    <w:rsid w:val="00487EE0"/>
    <w:rsid w:val="00491DC9"/>
    <w:rsid w:val="004A3637"/>
    <w:rsid w:val="004B1F31"/>
    <w:rsid w:val="004D71FB"/>
    <w:rsid w:val="00523D81"/>
    <w:rsid w:val="00532894"/>
    <w:rsid w:val="005364D8"/>
    <w:rsid w:val="00545A12"/>
    <w:rsid w:val="00577CB2"/>
    <w:rsid w:val="005935B4"/>
    <w:rsid w:val="00596007"/>
    <w:rsid w:val="005D3EFE"/>
    <w:rsid w:val="005F4929"/>
    <w:rsid w:val="00610C52"/>
    <w:rsid w:val="00640822"/>
    <w:rsid w:val="00643314"/>
    <w:rsid w:val="0064651B"/>
    <w:rsid w:val="00686242"/>
    <w:rsid w:val="00704483"/>
    <w:rsid w:val="00713C0A"/>
    <w:rsid w:val="007211F7"/>
    <w:rsid w:val="0072415C"/>
    <w:rsid w:val="00724B2C"/>
    <w:rsid w:val="00736982"/>
    <w:rsid w:val="007529C6"/>
    <w:rsid w:val="00765AC0"/>
    <w:rsid w:val="00770073"/>
    <w:rsid w:val="00773A19"/>
    <w:rsid w:val="007841E1"/>
    <w:rsid w:val="00793AC3"/>
    <w:rsid w:val="00806AA6"/>
    <w:rsid w:val="0084329A"/>
    <w:rsid w:val="008768D5"/>
    <w:rsid w:val="00880F0F"/>
    <w:rsid w:val="008973B0"/>
    <w:rsid w:val="008A17E2"/>
    <w:rsid w:val="008A1E06"/>
    <w:rsid w:val="008C2E29"/>
    <w:rsid w:val="008F2F07"/>
    <w:rsid w:val="00904B8B"/>
    <w:rsid w:val="00907012"/>
    <w:rsid w:val="00917252"/>
    <w:rsid w:val="00920E18"/>
    <w:rsid w:val="00923D9D"/>
    <w:rsid w:val="00935187"/>
    <w:rsid w:val="00950175"/>
    <w:rsid w:val="00992164"/>
    <w:rsid w:val="009A02D7"/>
    <w:rsid w:val="009A439B"/>
    <w:rsid w:val="009B4307"/>
    <w:rsid w:val="009C45D6"/>
    <w:rsid w:val="009D0242"/>
    <w:rsid w:val="009F08E0"/>
    <w:rsid w:val="00A22C06"/>
    <w:rsid w:val="00A239EE"/>
    <w:rsid w:val="00A2630C"/>
    <w:rsid w:val="00A473AD"/>
    <w:rsid w:val="00A552D8"/>
    <w:rsid w:val="00AA659D"/>
    <w:rsid w:val="00AB09B4"/>
    <w:rsid w:val="00AF44CF"/>
    <w:rsid w:val="00B30C3A"/>
    <w:rsid w:val="00B359F9"/>
    <w:rsid w:val="00B55607"/>
    <w:rsid w:val="00B87D35"/>
    <w:rsid w:val="00BA32AE"/>
    <w:rsid w:val="00BA652A"/>
    <w:rsid w:val="00BB0BBF"/>
    <w:rsid w:val="00BB2808"/>
    <w:rsid w:val="00BE00C1"/>
    <w:rsid w:val="00C27F5A"/>
    <w:rsid w:val="00C349EB"/>
    <w:rsid w:val="00C37D54"/>
    <w:rsid w:val="00CD75EC"/>
    <w:rsid w:val="00CE4D51"/>
    <w:rsid w:val="00CE6B43"/>
    <w:rsid w:val="00D06FD5"/>
    <w:rsid w:val="00D23916"/>
    <w:rsid w:val="00D34CD6"/>
    <w:rsid w:val="00D377A5"/>
    <w:rsid w:val="00D46291"/>
    <w:rsid w:val="00D54825"/>
    <w:rsid w:val="00D6452C"/>
    <w:rsid w:val="00D65F23"/>
    <w:rsid w:val="00D672D2"/>
    <w:rsid w:val="00D8057F"/>
    <w:rsid w:val="00D852F2"/>
    <w:rsid w:val="00D8569F"/>
    <w:rsid w:val="00D866A2"/>
    <w:rsid w:val="00DB21BC"/>
    <w:rsid w:val="00DC2078"/>
    <w:rsid w:val="00DD0062"/>
    <w:rsid w:val="00DE7B9E"/>
    <w:rsid w:val="00E01B6E"/>
    <w:rsid w:val="00E24FD4"/>
    <w:rsid w:val="00E44396"/>
    <w:rsid w:val="00E4664A"/>
    <w:rsid w:val="00E6466E"/>
    <w:rsid w:val="00ED29B3"/>
    <w:rsid w:val="00EE4739"/>
    <w:rsid w:val="00F111EA"/>
    <w:rsid w:val="00F30DB9"/>
    <w:rsid w:val="00F35C69"/>
    <w:rsid w:val="00F719F0"/>
    <w:rsid w:val="00F85C8F"/>
    <w:rsid w:val="00F8786A"/>
    <w:rsid w:val="00FA0C4D"/>
    <w:rsid w:val="00FA43DA"/>
    <w:rsid w:val="00FB0064"/>
    <w:rsid w:val="00FB4683"/>
    <w:rsid w:val="00FD6E92"/>
    <w:rsid w:val="00FE1B25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1A3D6-323B-451E-A055-9F84FA4E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6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652A"/>
    <w:rPr>
      <w:u w:val="single"/>
    </w:rPr>
  </w:style>
  <w:style w:type="paragraph" w:customStyle="1" w:styleId="HeaderFooter">
    <w:name w:val="Header &amp; Footer"/>
    <w:rsid w:val="00BA652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BA652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BA652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Breein B. Suver</dc:creator>
  <cp:lastModifiedBy>Amanda Longfellow</cp:lastModifiedBy>
  <cp:revision>3</cp:revision>
  <cp:lastPrinted>2022-01-26T22:07:00Z</cp:lastPrinted>
  <dcterms:created xsi:type="dcterms:W3CDTF">2022-06-30T20:01:00Z</dcterms:created>
  <dcterms:modified xsi:type="dcterms:W3CDTF">2022-06-30T20:08:00Z</dcterms:modified>
</cp:coreProperties>
</file>